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06B" w:rsidP="003B1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06B">
        <w:rPr>
          <w:rFonts w:ascii="Times New Roman" w:hAnsi="Times New Roman" w:cs="Times New Roman"/>
          <w:sz w:val="24"/>
          <w:szCs w:val="24"/>
        </w:rPr>
        <w:t xml:space="preserve">МУНИЦИПАЛЬНОЕ УЧРЕЖДЕНИЕ «ЗИМОВСКОЙ» СЕЛЬСКИЙ ДОМ КУЛЬТУРЫ МУНИЦИПАЛЬНОГО ОБРАЗОВАНИЯ ИСКРОВСКОГО СЕЛЬСОВЕТА </w:t>
      </w:r>
    </w:p>
    <w:p w:rsidR="003B106B" w:rsidRDefault="003B106B" w:rsidP="003B10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3B10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улучшению качества предоставляемых услуг </w:t>
      </w:r>
    </w:p>
    <w:p w:rsid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«Зимовской»  СДК</w:t>
      </w:r>
    </w:p>
    <w:p w:rsid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985"/>
        <w:gridCol w:w="2375"/>
      </w:tblGrid>
      <w:tr w:rsidR="002E0D52" w:rsidTr="002E0D52">
        <w:tc>
          <w:tcPr>
            <w:tcW w:w="6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178B" w:rsidTr="00A90754">
        <w:tc>
          <w:tcPr>
            <w:tcW w:w="9571" w:type="dxa"/>
            <w:gridSpan w:val="4"/>
          </w:tcPr>
          <w:p w:rsidR="0052178B" w:rsidRDefault="0052178B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1.Улучшение материально- технического обеспечения</w:t>
            </w:r>
          </w:p>
        </w:tc>
      </w:tr>
      <w:tr w:rsidR="002E0D52" w:rsidTr="002E0D52">
        <w:tc>
          <w:tcPr>
            <w:tcW w:w="6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Заложить средства в бюджет на приобретение: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-компьютера;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-проектора;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-музыкального -оборудования 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 пандуса;</w:t>
            </w:r>
          </w:p>
          <w:p w:rsidR="002E0D52" w:rsidRDefault="002E0D52" w:rsidP="002E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-туалетной комнаты;</w:t>
            </w:r>
          </w:p>
        </w:tc>
        <w:tc>
          <w:tcPr>
            <w:tcW w:w="198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23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ТупицинаЛ.В.</w:t>
            </w:r>
          </w:p>
          <w:p w:rsidR="002E0D52" w:rsidRDefault="002E0D52" w:rsidP="002E0D52"/>
          <w:p w:rsidR="002E0D52" w:rsidRDefault="002E0D52" w:rsidP="002E0D52"/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8B" w:rsidTr="003770C1">
        <w:tc>
          <w:tcPr>
            <w:tcW w:w="9571" w:type="dxa"/>
            <w:gridSpan w:val="4"/>
          </w:tcPr>
          <w:p w:rsidR="0052178B" w:rsidRDefault="0052178B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52">
              <w:rPr>
                <w:rFonts w:ascii="Times New Roman" w:hAnsi="Times New Roman" w:cs="Times New Roman"/>
                <w:sz w:val="24"/>
                <w:szCs w:val="24"/>
              </w:rPr>
              <w:t>. Привлечение новых  квалифицированных специалистов</w:t>
            </w:r>
          </w:p>
        </w:tc>
      </w:tr>
      <w:tr w:rsidR="002E0D52" w:rsidTr="002E0D52">
        <w:tc>
          <w:tcPr>
            <w:tcW w:w="6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Отучить на курсах повышения квалификации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-худ.руководителя;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-культорганизатора.</w:t>
            </w:r>
          </w:p>
        </w:tc>
        <w:tc>
          <w:tcPr>
            <w:tcW w:w="198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2018-2019г.г.</w:t>
            </w:r>
          </w:p>
        </w:tc>
        <w:tc>
          <w:tcPr>
            <w:tcW w:w="2375" w:type="dxa"/>
          </w:tcPr>
          <w:p w:rsidR="002E0D52" w:rsidRDefault="002E0D52" w:rsidP="002E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E0D52" w:rsidRDefault="002E0D52" w:rsidP="002E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ТупицинаЛ.В.</w:t>
            </w:r>
          </w:p>
          <w:p w:rsidR="002E0D52" w:rsidRDefault="002E0D52" w:rsidP="002E0D52"/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52" w:rsidTr="00502CDB">
        <w:tc>
          <w:tcPr>
            <w:tcW w:w="9571" w:type="dxa"/>
            <w:gridSpan w:val="4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Увеличить частоту проведения культурно-массовых мероприятий</w:t>
            </w:r>
          </w:p>
        </w:tc>
      </w:tr>
      <w:tr w:rsidR="002E0D52" w:rsidTr="002E0D52">
        <w:tc>
          <w:tcPr>
            <w:tcW w:w="6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план проведения мероприятий, с учетом пожелания жителей села: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детей дошкольного  и школьного возраста – 2 мероприятия в месяц;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молодежи – 2 раза в месяц;</w:t>
            </w:r>
          </w:p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взрослого населения -1 раз в месяц</w:t>
            </w:r>
          </w:p>
        </w:tc>
        <w:tc>
          <w:tcPr>
            <w:tcW w:w="198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2E0D52" w:rsidRDefault="002E0D52" w:rsidP="003B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Худ.руководитель Чернухина И.В.</w:t>
            </w:r>
          </w:p>
        </w:tc>
      </w:tr>
    </w:tbl>
    <w:p w:rsidR="003B106B" w:rsidRPr="003B106B" w:rsidRDefault="003B106B" w:rsidP="003B10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B106B" w:rsidRPr="003B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106B"/>
    <w:rsid w:val="002E0D52"/>
    <w:rsid w:val="003B106B"/>
    <w:rsid w:val="0052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B106B"/>
    <w:pPr>
      <w:spacing w:after="0" w:line="240" w:lineRule="auto"/>
    </w:pPr>
  </w:style>
  <w:style w:type="table" w:styleId="a4">
    <w:name w:val="Table Grid"/>
    <w:basedOn w:val="a1"/>
    <w:uiPriority w:val="59"/>
    <w:rsid w:val="003B1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2017-10-05T09:27:00Z</dcterms:created>
  <dcterms:modified xsi:type="dcterms:W3CDTF">2017-10-05T09:59:00Z</dcterms:modified>
</cp:coreProperties>
</file>